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0B9" w:rsidRPr="006157C9" w:rsidRDefault="00F30ABB" w:rsidP="001C062E">
      <w:pPr>
        <w:pStyle w:val="Heading1"/>
        <w:ind w:right="-141"/>
        <w:rPr>
          <w:sz w:val="40"/>
          <w:szCs w:val="40"/>
        </w:rPr>
      </w:pPr>
      <w:r w:rsidRPr="006157C9">
        <w:rPr>
          <w:sz w:val="40"/>
          <w:szCs w:val="40"/>
        </w:rPr>
        <w:t>Programma GIMP-workshop</w:t>
      </w:r>
      <w:r w:rsidR="00BA6BB6">
        <w:rPr>
          <w:sz w:val="40"/>
          <w:szCs w:val="40"/>
        </w:rPr>
        <w:t xml:space="preserve"> 2017</w:t>
      </w:r>
    </w:p>
    <w:p w:rsidR="00F30ABB" w:rsidRPr="00EC10BC" w:rsidRDefault="00F30ABB" w:rsidP="00F30ABB">
      <w:r w:rsidRPr="00EC10BC">
        <w:t>GIMP starten</w:t>
      </w:r>
    </w:p>
    <w:p w:rsidR="0036115E" w:rsidRDefault="0036115E" w:rsidP="0036115E">
      <w:pPr>
        <w:pStyle w:val="Heading2"/>
      </w:pPr>
      <w:r>
        <w:t>Overzicht</w:t>
      </w:r>
    </w:p>
    <w:p w:rsidR="00452C4E" w:rsidRDefault="00452C4E" w:rsidP="00F30ABB">
      <w:r w:rsidRPr="00EC10BC">
        <w:rPr>
          <w:rFonts w:ascii="Arial Rounded MT Bold" w:hAnsi="Arial Rounded MT Bold"/>
        </w:rPr>
        <w:t>Menu&gt;Venster</w:t>
      </w:r>
      <w:r w:rsidR="0002066F" w:rsidRPr="00EC10BC">
        <w:rPr>
          <w:rFonts w:ascii="Arial Rounded MT Bold" w:hAnsi="Arial Rounded MT Bold"/>
        </w:rPr>
        <w:t>s</w:t>
      </w:r>
      <w:r w:rsidRPr="00EC10BC">
        <w:rPr>
          <w:rFonts w:ascii="Arial Rounded MT Bold" w:hAnsi="Arial Rounded MT Bold"/>
        </w:rPr>
        <w:t>&gt;Modus Enkel venster</w:t>
      </w:r>
      <w:r w:rsidR="00321FA1">
        <w:t xml:space="preserve">: </w:t>
      </w:r>
      <w:r w:rsidR="0036115E">
        <w:t>Kwestie van persoonlijke voorkeur.</w:t>
      </w:r>
      <w:r w:rsidR="00321FA1">
        <w:t xml:space="preserve"> Kijk maar even naar de twee mogelijkheden. Kies nu uitschakelen (dus geen v ervoor). </w:t>
      </w:r>
    </w:p>
    <w:p w:rsidR="00ED46EB" w:rsidRPr="00EC10BC" w:rsidRDefault="00ED46EB" w:rsidP="00F30ABB">
      <w:r>
        <w:t xml:space="preserve">Open de vensters </w:t>
      </w:r>
      <w:r w:rsidRPr="0036115E">
        <w:rPr>
          <w:rStyle w:val="GIMPcommandChar"/>
        </w:rPr>
        <w:t>Menu&gt;Vensters&gt;</w:t>
      </w:r>
      <w:r w:rsidR="00321FA1">
        <w:rPr>
          <w:rStyle w:val="GIMPcommandChar"/>
        </w:rPr>
        <w:t>Dokbare vensters&gt;</w:t>
      </w:r>
      <w:r w:rsidRPr="0036115E">
        <w:rPr>
          <w:rStyle w:val="GIMPcommandChar"/>
        </w:rPr>
        <w:t>Gereedschapskist</w:t>
      </w:r>
      <w:r>
        <w:t xml:space="preserve"> en </w:t>
      </w:r>
      <w:r w:rsidRPr="0036115E">
        <w:rPr>
          <w:rStyle w:val="GIMPcommandChar"/>
        </w:rPr>
        <w:t>Menu&gt;Vensters&gt;</w:t>
      </w:r>
      <w:r w:rsidR="00321FA1">
        <w:rPr>
          <w:rStyle w:val="GIMPcommandChar"/>
        </w:rPr>
        <w:t>Dokbare vensters&gt;</w:t>
      </w:r>
      <w:r w:rsidRPr="0036115E">
        <w:rPr>
          <w:rStyle w:val="GIMPcommandChar"/>
        </w:rPr>
        <w:t>Lagen</w:t>
      </w:r>
      <w:r w:rsidR="0036115E" w:rsidRPr="0036115E">
        <w:t xml:space="preserve"> als ze nog niet open zijn.</w:t>
      </w:r>
      <w:r w:rsidR="0036115E">
        <w:rPr>
          <w:b/>
        </w:rPr>
        <w:t xml:space="preserve"> </w:t>
      </w:r>
      <w:r w:rsidR="004B0A85" w:rsidRPr="004B0A85">
        <w:t>In het lagenvenster de tab</w:t>
      </w:r>
      <w:r w:rsidR="004B0A85">
        <w:rPr>
          <w:b/>
        </w:rPr>
        <w:t xml:space="preserve"> Lagen</w:t>
      </w:r>
      <w:r w:rsidR="004B0A85" w:rsidRPr="004B0A85">
        <w:t xml:space="preserve"> kiezen.</w:t>
      </w:r>
      <w:r w:rsidR="004B0A85">
        <w:rPr>
          <w:b/>
        </w:rPr>
        <w:t xml:space="preserve"> </w:t>
      </w:r>
    </w:p>
    <w:p w:rsidR="004B0A85" w:rsidRDefault="0036115E" w:rsidP="0036115E">
      <w:r w:rsidRPr="00EC10BC">
        <w:t>Overzicht vensters:</w:t>
      </w:r>
    </w:p>
    <w:p w:rsidR="004B0A85" w:rsidRDefault="0036115E" w:rsidP="004B0A85">
      <w:pPr>
        <w:pStyle w:val="ListParagraph"/>
        <w:numPr>
          <w:ilvl w:val="0"/>
          <w:numId w:val="3"/>
        </w:numPr>
      </w:pPr>
      <w:r w:rsidRPr="00EC10BC">
        <w:t xml:space="preserve">Beeldvenster, </w:t>
      </w:r>
    </w:p>
    <w:p w:rsidR="004B0A85" w:rsidRDefault="0036115E" w:rsidP="004B0A85">
      <w:pPr>
        <w:pStyle w:val="ListParagraph"/>
        <w:numPr>
          <w:ilvl w:val="0"/>
          <w:numId w:val="3"/>
        </w:numPr>
      </w:pPr>
      <w:r w:rsidRPr="00EC10BC">
        <w:t xml:space="preserve">menubalk, </w:t>
      </w:r>
    </w:p>
    <w:p w:rsidR="004B0A85" w:rsidRDefault="0036115E" w:rsidP="004B0A85">
      <w:pPr>
        <w:pStyle w:val="ListParagraph"/>
        <w:numPr>
          <w:ilvl w:val="0"/>
          <w:numId w:val="3"/>
        </w:numPr>
      </w:pPr>
      <w:r w:rsidRPr="00EC10BC">
        <w:t xml:space="preserve">linealen, </w:t>
      </w:r>
    </w:p>
    <w:p w:rsidR="004B0A85" w:rsidRDefault="0036115E" w:rsidP="004B0A85">
      <w:pPr>
        <w:pStyle w:val="ListParagraph"/>
        <w:numPr>
          <w:ilvl w:val="0"/>
          <w:numId w:val="3"/>
        </w:numPr>
      </w:pPr>
      <w:r w:rsidRPr="00EC10BC">
        <w:t>Beeld</w:t>
      </w:r>
      <w:r>
        <w:t xml:space="preserve"> (gaat over venster) </w:t>
      </w:r>
      <w:r w:rsidRPr="00EC10BC">
        <w:t xml:space="preserve"> en </w:t>
      </w:r>
    </w:p>
    <w:p w:rsidR="004B0A85" w:rsidRDefault="0036115E" w:rsidP="004B0A85">
      <w:pPr>
        <w:pStyle w:val="ListParagraph"/>
        <w:numPr>
          <w:ilvl w:val="0"/>
          <w:numId w:val="3"/>
        </w:numPr>
      </w:pPr>
      <w:r w:rsidRPr="00EC10BC">
        <w:t>Afbeelding</w:t>
      </w:r>
      <w:r>
        <w:t xml:space="preserve"> (gaat over foto)</w:t>
      </w:r>
    </w:p>
    <w:p w:rsidR="004B0A85" w:rsidRDefault="0036115E" w:rsidP="004B0A85">
      <w:pPr>
        <w:pStyle w:val="ListParagraph"/>
        <w:numPr>
          <w:ilvl w:val="0"/>
          <w:numId w:val="3"/>
        </w:numPr>
      </w:pPr>
      <w:r w:rsidRPr="00EC10BC">
        <w:t>Gereedschapskist, de cursor op een icoon zetten</w:t>
      </w:r>
      <w:r>
        <w:t xml:space="preserve"> – loop ze eens langs</w:t>
      </w:r>
    </w:p>
    <w:p w:rsidR="004B0A85" w:rsidRDefault="004B0A85" w:rsidP="004B0A85">
      <w:pPr>
        <w:pStyle w:val="ListParagraph"/>
        <w:numPr>
          <w:ilvl w:val="0"/>
          <w:numId w:val="3"/>
        </w:numPr>
      </w:pPr>
      <w:r>
        <w:t>Dok, rechts</w:t>
      </w:r>
    </w:p>
    <w:p w:rsidR="00BA6BB6" w:rsidRDefault="0036115E" w:rsidP="004B0A85">
      <w:pPr>
        <w:pStyle w:val="ListParagraph"/>
        <w:numPr>
          <w:ilvl w:val="0"/>
          <w:numId w:val="3"/>
        </w:numPr>
      </w:pPr>
      <w:r w:rsidRPr="00EC10BC">
        <w:t>Context help</w:t>
      </w:r>
    </w:p>
    <w:p w:rsidR="0036115E" w:rsidRPr="00EC10BC" w:rsidRDefault="0036115E" w:rsidP="004B0A85">
      <w:pPr>
        <w:pStyle w:val="Heading1"/>
      </w:pPr>
      <w:r w:rsidRPr="00EC10BC">
        <w:t xml:space="preserve">Oefening </w:t>
      </w:r>
      <w:r>
        <w:t>1</w:t>
      </w:r>
      <w:r w:rsidRPr="00EC10BC">
        <w:t xml:space="preserve">  </w:t>
      </w:r>
      <w:r w:rsidRPr="00E242C2">
        <w:t>Belichting</w:t>
      </w:r>
      <w:r w:rsidRPr="00EC10BC">
        <w:t xml:space="preserve"> corrigeren</w:t>
      </w:r>
    </w:p>
    <w:p w:rsidR="0036115E" w:rsidRDefault="0036115E" w:rsidP="0036115E">
      <w:r>
        <w:t>Open Oef1</w:t>
      </w:r>
      <w:r w:rsidR="00797E93">
        <w:t>_G</w:t>
      </w:r>
      <w:r>
        <w:t>anzen</w:t>
      </w:r>
      <w:r w:rsidRPr="00EC10BC">
        <w:t>.jpg.</w:t>
      </w:r>
    </w:p>
    <w:p w:rsidR="00A34185" w:rsidRDefault="00797E93" w:rsidP="0036115E">
      <w:r w:rsidRPr="00797E93">
        <w:rPr>
          <w:rStyle w:val="GIMPcommandChar"/>
        </w:rPr>
        <w:t>Menu&gt;Bestand&gt;</w:t>
      </w:r>
      <w:r w:rsidR="00A34185" w:rsidRPr="00797E93">
        <w:rPr>
          <w:rStyle w:val="GIMPcommandChar"/>
        </w:rPr>
        <w:t>Opslaan</w:t>
      </w:r>
      <w:r w:rsidR="00A34185">
        <w:t xml:space="preserve"> en </w:t>
      </w:r>
      <w:r w:rsidR="00A34185" w:rsidRPr="00797E93">
        <w:rPr>
          <w:rStyle w:val="GIMPcommandChar"/>
        </w:rPr>
        <w:t>exporteren</w:t>
      </w:r>
      <w:r w:rsidR="00A34185">
        <w:t>:</w:t>
      </w:r>
      <w:r w:rsidR="00A34185">
        <w:br/>
      </w:r>
      <w:r w:rsidR="00A34185" w:rsidRPr="004B0A85">
        <w:rPr>
          <w:rStyle w:val="GIMPcommandChar"/>
        </w:rPr>
        <w:t>Opslaan</w:t>
      </w:r>
      <w:r w:rsidR="00A34185">
        <w:t xml:space="preserve"> doet GIMP in het “.xcf”-formaat, daar blijven de lagen in bewaard. Hele grote files.</w:t>
      </w:r>
      <w:r w:rsidR="00A34185">
        <w:br/>
      </w:r>
      <w:r w:rsidR="00A34185" w:rsidRPr="004B0A85">
        <w:rPr>
          <w:rStyle w:val="GIMPcommandChar"/>
        </w:rPr>
        <w:t>Exporteren</w:t>
      </w:r>
      <w:r w:rsidR="00A34185">
        <w:t>: je kunt het formaat kiezen, meestal jpg. Dat zijn gecomprimeerde files, veel kleiner en zonder lagen.</w:t>
      </w:r>
    </w:p>
    <w:p w:rsidR="00A34185" w:rsidRDefault="004B0A85" w:rsidP="0036115E">
      <w:r>
        <w:t xml:space="preserve">Veilig werken: </w:t>
      </w:r>
      <w:r w:rsidR="00A34185">
        <w:t xml:space="preserve">Houd je oorspronkelijke foto in ongeschonden staat. Doe daarom </w:t>
      </w:r>
      <w:r w:rsidR="00A34185" w:rsidRPr="004B0A85">
        <w:rPr>
          <w:rStyle w:val="GIMPcommandChar"/>
        </w:rPr>
        <w:t>Menu&gt;Bestand&gt;Exporteren als</w:t>
      </w:r>
      <w:r w:rsidR="00A34185">
        <w:t xml:space="preserve"> en let er op of het file-type .jpg is. Verander nu de naam iets, bijv. “Oef</w:t>
      </w:r>
      <w:r w:rsidR="00797E93">
        <w:t>1_G</w:t>
      </w:r>
      <w:r w:rsidR="00A34185">
        <w:t xml:space="preserve">anzen2.jpg”  en sla hem op in dezelfde map. </w:t>
      </w:r>
      <w:r w:rsidR="006632FE">
        <w:lastRenderedPageBreak/>
        <w:t>Kwaliteit 90 is wel goed genoeg. Dat zegt iets over de compressie (samendrukken) van een file. Met dat exporteren onder een andere naam</w:t>
      </w:r>
      <w:r w:rsidR="00A34185">
        <w:t xml:space="preserve"> voorkom je dat je na de bewerkingen de oorspronkelijke foto overschrijft. </w:t>
      </w:r>
    </w:p>
    <w:p w:rsidR="00A34185" w:rsidRDefault="00A34185" w:rsidP="0036115E">
      <w:r>
        <w:t>Nu de naam veranderd is, slaan we de foto ook op, dus als .xcf-file, met dezelfde nieuwe naam.</w:t>
      </w:r>
    </w:p>
    <w:p w:rsidR="00797E93" w:rsidRDefault="00797E93" w:rsidP="0036115E">
      <w:r>
        <w:t>Eén van de meest voorkomende problemen is helderheid en contrast. De foto is erg donker.</w:t>
      </w:r>
    </w:p>
    <w:p w:rsidR="0036115E" w:rsidRPr="00EC10BC" w:rsidRDefault="0036115E" w:rsidP="0036115E">
      <w:pPr>
        <w:rPr>
          <w:rFonts w:ascii="Arial Rounded MT Bold" w:hAnsi="Arial Rounded MT Bold"/>
        </w:rPr>
      </w:pPr>
      <w:r w:rsidRPr="00EC10BC">
        <w:rPr>
          <w:rFonts w:ascii="Arial Rounded MT Bold" w:hAnsi="Arial Rounded MT Bold"/>
        </w:rPr>
        <w:t xml:space="preserve">Menu&gt;Kleuren&gt; Helderheid/Contrast: </w:t>
      </w:r>
      <w:r w:rsidRPr="00A34185">
        <w:rPr>
          <w:rStyle w:val="GIMPcommandChar"/>
        </w:rPr>
        <w:t>Bewerkingsvenster Helderheid/Contrast</w:t>
      </w:r>
      <w:r w:rsidRPr="00EC10BC">
        <w:t xml:space="preserve"> opent. </w:t>
      </w:r>
      <w:r>
        <w:t>Experimenteer met</w:t>
      </w:r>
      <w:r w:rsidRPr="00EC10BC">
        <w:t xml:space="preserve"> de schuifjes Helderheid en Contrast. </w:t>
      </w:r>
      <w:r w:rsidR="006632FE">
        <w:t>Als dat bewerkingsvenster in de weg zit, verschuif je het.</w:t>
      </w:r>
      <w:r>
        <w:br/>
      </w:r>
      <w:r w:rsidRPr="00EC10BC">
        <w:t xml:space="preserve">Klik </w:t>
      </w:r>
      <w:r>
        <w:t xml:space="preserve">als je tevreden bent </w:t>
      </w:r>
      <w:r w:rsidRPr="00EC10BC">
        <w:t xml:space="preserve">op de </w:t>
      </w:r>
      <w:r w:rsidRPr="00EC10BC">
        <w:rPr>
          <w:rFonts w:ascii="Arial Rounded MT Bold" w:hAnsi="Arial Rounded MT Bold"/>
        </w:rPr>
        <w:t>Venster helderheid/contrast&gt;OK.</w:t>
      </w:r>
    </w:p>
    <w:p w:rsidR="0036115E" w:rsidRDefault="00797E93" w:rsidP="0036115E">
      <w:r w:rsidRPr="00797E93">
        <w:rPr>
          <w:rStyle w:val="GIMPcommandChar"/>
        </w:rPr>
        <w:t>Menu&gt;Bestand&gt;Opslaan</w:t>
      </w:r>
      <w:r>
        <w:t>, de naam heeft de file al.</w:t>
      </w:r>
    </w:p>
    <w:p w:rsidR="00797E93" w:rsidRDefault="00797E93" w:rsidP="0036115E">
      <w:r w:rsidRPr="00797E93">
        <w:rPr>
          <w:rStyle w:val="GIMPcommandChar"/>
        </w:rPr>
        <w:t>Menu&gt;Bestand&gt;</w:t>
      </w:r>
      <w:r w:rsidR="00D70652">
        <w:rPr>
          <w:rStyle w:val="GIMPcommandChar"/>
        </w:rPr>
        <w:t>Naar Oef1_Ganzen2.jpg e</w:t>
      </w:r>
      <w:r w:rsidRPr="00797E93">
        <w:rPr>
          <w:rStyle w:val="GIMPcommandChar"/>
        </w:rPr>
        <w:t>xporteren</w:t>
      </w:r>
      <w:r>
        <w:t>,  OK.</w:t>
      </w:r>
    </w:p>
    <w:p w:rsidR="00797E93" w:rsidRDefault="00797E93" w:rsidP="00797E93">
      <w:pPr>
        <w:pStyle w:val="GIMPcommand"/>
        <w:rPr>
          <w:sz w:val="24"/>
          <w:szCs w:val="24"/>
        </w:rPr>
      </w:pPr>
      <w:r>
        <w:t>Menu&gt;Bestand&gt;Weergave sluiten.</w:t>
      </w:r>
    </w:p>
    <w:p w:rsidR="0036115E" w:rsidRDefault="00797E93" w:rsidP="00797E93">
      <w:r>
        <w:t xml:space="preserve">Doe nu weer eens </w:t>
      </w:r>
      <w:r w:rsidRPr="00797E93">
        <w:rPr>
          <w:rStyle w:val="GIMPcommandChar"/>
        </w:rPr>
        <w:t>Menu&gt;Bestand&gt;Openen</w:t>
      </w:r>
      <w:r>
        <w:t xml:space="preserve"> en kijk eens naar de omvang van de eerste jpg, de tweede jpg en de xcf. Als je volledig klaar bent met de foto, kun je de xcf beter weggooien, ze vreten ruimte.</w:t>
      </w:r>
      <w:r w:rsidR="00D70652">
        <w:t xml:space="preserve"> En jpg comprimeert elke keer de foto opnieuw, als je dus een jpg opent, bewerkt, opslaat en sluit als jpg, verlies je kwaliteit. Als je dat tien keer doet, is dat te zien. Zolang je dus niet klaar bent met je foto, houdt je het formaat xcf aan, dat verliest geen kwaliteit.</w:t>
      </w:r>
      <w:bookmarkStart w:id="0" w:name="_GoBack"/>
      <w:bookmarkEnd w:id="0"/>
    </w:p>
    <w:sectPr w:rsidR="0036115E" w:rsidSect="001C062E">
      <w:headerReference w:type="default" r:id="rId8"/>
      <w:pgSz w:w="11906" w:h="16838"/>
      <w:pgMar w:top="1417" w:right="566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F32" w:rsidRDefault="000F0F32" w:rsidP="00300015">
      <w:pPr>
        <w:spacing w:after="0" w:line="240" w:lineRule="auto"/>
      </w:pPr>
      <w:r>
        <w:separator/>
      </w:r>
    </w:p>
  </w:endnote>
  <w:endnote w:type="continuationSeparator" w:id="0">
    <w:p w:rsidR="000F0F32" w:rsidRDefault="000F0F32" w:rsidP="00300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F32" w:rsidRDefault="000F0F32" w:rsidP="00300015">
      <w:pPr>
        <w:spacing w:after="0" w:line="240" w:lineRule="auto"/>
      </w:pPr>
      <w:r>
        <w:separator/>
      </w:r>
    </w:p>
  </w:footnote>
  <w:footnote w:type="continuationSeparator" w:id="0">
    <w:p w:rsidR="000F0F32" w:rsidRDefault="000F0F32" w:rsidP="00300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015" w:rsidRDefault="00445301">
    <w:pPr>
      <w:pStyle w:val="Header"/>
    </w:pPr>
    <w:r>
      <w:rPr>
        <w:lang w:val="es-ES"/>
      </w:rPr>
      <w:fldChar w:fldCharType="begin"/>
    </w:r>
    <w:r w:rsidR="00CE5670">
      <w:rPr>
        <w:lang w:val="es-ES"/>
      </w:rPr>
      <w:instrText xml:space="preserve"> TIME \@ "dd/MM/yyyy H:mm" </w:instrText>
    </w:r>
    <w:r>
      <w:rPr>
        <w:lang w:val="es-ES"/>
      </w:rPr>
      <w:fldChar w:fldCharType="separate"/>
    </w:r>
    <w:r w:rsidR="009D77AB">
      <w:rPr>
        <w:noProof/>
        <w:lang w:val="es-ES"/>
      </w:rPr>
      <w:t>13/05/2017 20:58</w:t>
    </w:r>
    <w:r>
      <w:rPr>
        <w:lang w:val="es-ES"/>
      </w:rPr>
      <w:fldChar w:fldCharType="end"/>
    </w:r>
    <w:r w:rsidR="002D181F">
      <w:rPr>
        <w:lang w:val="es-ES"/>
      </w:rPr>
      <w:t xml:space="preserve"> </w:t>
    </w:r>
    <w:r w:rsidR="00BA6BB6">
      <w:rPr>
        <w:lang w:val="es-ES"/>
      </w:rPr>
      <w:t>Programma GIMP-workshop  3</w:t>
    </w:r>
    <w:r w:rsidR="002D181F">
      <w:rPr>
        <w:lang w:val="es-ES"/>
      </w:rPr>
      <w:t xml:space="preserve"> p</w:t>
    </w:r>
    <w:r w:rsidRPr="00FF4C85">
      <w:rPr>
        <w:lang w:val="es-ES"/>
      </w:rPr>
      <w:fldChar w:fldCharType="begin"/>
    </w:r>
    <w:r w:rsidR="00FF4C85" w:rsidRPr="00FF4C85">
      <w:rPr>
        <w:lang w:val="es-ES"/>
      </w:rPr>
      <w:instrText xml:space="preserve"> PAGE   \* MERGEFORMAT </w:instrText>
    </w:r>
    <w:r w:rsidRPr="00FF4C85">
      <w:rPr>
        <w:lang w:val="es-ES"/>
      </w:rPr>
      <w:fldChar w:fldCharType="separate"/>
    </w:r>
    <w:r w:rsidR="009D77AB">
      <w:rPr>
        <w:noProof/>
        <w:lang w:val="es-ES"/>
      </w:rPr>
      <w:t>2</w:t>
    </w:r>
    <w:r w:rsidRPr="00FF4C85">
      <w:rPr>
        <w:lang w:val="es-E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12DB8"/>
    <w:multiLevelType w:val="hybridMultilevel"/>
    <w:tmpl w:val="2FA0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10B35"/>
    <w:multiLevelType w:val="hybridMultilevel"/>
    <w:tmpl w:val="90F80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5E7D9E"/>
    <w:multiLevelType w:val="hybridMultilevel"/>
    <w:tmpl w:val="E5FEC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30ABB"/>
    <w:rsid w:val="0002066F"/>
    <w:rsid w:val="00062DC1"/>
    <w:rsid w:val="0009424C"/>
    <w:rsid w:val="000A0905"/>
    <w:rsid w:val="000C366D"/>
    <w:rsid w:val="000D6840"/>
    <w:rsid w:val="000F0F32"/>
    <w:rsid w:val="001039E2"/>
    <w:rsid w:val="00113CC5"/>
    <w:rsid w:val="00117483"/>
    <w:rsid w:val="0013159D"/>
    <w:rsid w:val="00134817"/>
    <w:rsid w:val="00150B50"/>
    <w:rsid w:val="0015769F"/>
    <w:rsid w:val="00157768"/>
    <w:rsid w:val="00175D44"/>
    <w:rsid w:val="001771E4"/>
    <w:rsid w:val="001B2246"/>
    <w:rsid w:val="001B670A"/>
    <w:rsid w:val="001C062E"/>
    <w:rsid w:val="001C1BF7"/>
    <w:rsid w:val="001D2ABB"/>
    <w:rsid w:val="001D7043"/>
    <w:rsid w:val="0022558E"/>
    <w:rsid w:val="002463BC"/>
    <w:rsid w:val="0025173F"/>
    <w:rsid w:val="00263998"/>
    <w:rsid w:val="00274E4A"/>
    <w:rsid w:val="00293A0B"/>
    <w:rsid w:val="002A0A89"/>
    <w:rsid w:val="002B202D"/>
    <w:rsid w:val="002B34B4"/>
    <w:rsid w:val="002D181F"/>
    <w:rsid w:val="002D3476"/>
    <w:rsid w:val="002D3E05"/>
    <w:rsid w:val="002D7AE7"/>
    <w:rsid w:val="00300015"/>
    <w:rsid w:val="00300843"/>
    <w:rsid w:val="003021A7"/>
    <w:rsid w:val="003172AD"/>
    <w:rsid w:val="00321FA1"/>
    <w:rsid w:val="00340E02"/>
    <w:rsid w:val="00354A4C"/>
    <w:rsid w:val="0036115E"/>
    <w:rsid w:val="00363314"/>
    <w:rsid w:val="00387871"/>
    <w:rsid w:val="00393BAF"/>
    <w:rsid w:val="003B34D9"/>
    <w:rsid w:val="003E16D1"/>
    <w:rsid w:val="003F5ADB"/>
    <w:rsid w:val="00445301"/>
    <w:rsid w:val="00447A6C"/>
    <w:rsid w:val="00452C4E"/>
    <w:rsid w:val="0046547D"/>
    <w:rsid w:val="00486EA9"/>
    <w:rsid w:val="004900B9"/>
    <w:rsid w:val="0049783A"/>
    <w:rsid w:val="004B0A85"/>
    <w:rsid w:val="004C02C1"/>
    <w:rsid w:val="004C6EF8"/>
    <w:rsid w:val="004E4271"/>
    <w:rsid w:val="004F047B"/>
    <w:rsid w:val="004F3CC8"/>
    <w:rsid w:val="004F5CB7"/>
    <w:rsid w:val="004F7118"/>
    <w:rsid w:val="00520827"/>
    <w:rsid w:val="00520E53"/>
    <w:rsid w:val="00523005"/>
    <w:rsid w:val="00523C02"/>
    <w:rsid w:val="0053125B"/>
    <w:rsid w:val="00550F60"/>
    <w:rsid w:val="00561734"/>
    <w:rsid w:val="005A0E94"/>
    <w:rsid w:val="005B3020"/>
    <w:rsid w:val="005C10C5"/>
    <w:rsid w:val="005C1445"/>
    <w:rsid w:val="00611400"/>
    <w:rsid w:val="00615767"/>
    <w:rsid w:val="006157C9"/>
    <w:rsid w:val="00656530"/>
    <w:rsid w:val="00661CC1"/>
    <w:rsid w:val="006632FE"/>
    <w:rsid w:val="0067661E"/>
    <w:rsid w:val="00684133"/>
    <w:rsid w:val="00695F82"/>
    <w:rsid w:val="006A1A3F"/>
    <w:rsid w:val="006C451A"/>
    <w:rsid w:val="006C5A20"/>
    <w:rsid w:val="007139A8"/>
    <w:rsid w:val="00775B40"/>
    <w:rsid w:val="00793650"/>
    <w:rsid w:val="00797E93"/>
    <w:rsid w:val="007A7B05"/>
    <w:rsid w:val="007D60B7"/>
    <w:rsid w:val="007E6AD9"/>
    <w:rsid w:val="007F50BD"/>
    <w:rsid w:val="00810AB4"/>
    <w:rsid w:val="00812FE0"/>
    <w:rsid w:val="0083611A"/>
    <w:rsid w:val="0083624F"/>
    <w:rsid w:val="008621D0"/>
    <w:rsid w:val="00875930"/>
    <w:rsid w:val="008875C5"/>
    <w:rsid w:val="008C23EC"/>
    <w:rsid w:val="008E4E77"/>
    <w:rsid w:val="008F0C16"/>
    <w:rsid w:val="008F6A60"/>
    <w:rsid w:val="009111D6"/>
    <w:rsid w:val="00931916"/>
    <w:rsid w:val="009443E6"/>
    <w:rsid w:val="00953DD4"/>
    <w:rsid w:val="009618C8"/>
    <w:rsid w:val="00964140"/>
    <w:rsid w:val="009661CF"/>
    <w:rsid w:val="00973F14"/>
    <w:rsid w:val="00986FF2"/>
    <w:rsid w:val="009B34F3"/>
    <w:rsid w:val="009C3793"/>
    <w:rsid w:val="009D64D1"/>
    <w:rsid w:val="009D77AB"/>
    <w:rsid w:val="009E5F4E"/>
    <w:rsid w:val="009E7367"/>
    <w:rsid w:val="00A000AB"/>
    <w:rsid w:val="00A119F5"/>
    <w:rsid w:val="00A226F0"/>
    <w:rsid w:val="00A34185"/>
    <w:rsid w:val="00A42074"/>
    <w:rsid w:val="00A47AB2"/>
    <w:rsid w:val="00A97212"/>
    <w:rsid w:val="00AB6661"/>
    <w:rsid w:val="00AC74DB"/>
    <w:rsid w:val="00AE066B"/>
    <w:rsid w:val="00B2520E"/>
    <w:rsid w:val="00B34348"/>
    <w:rsid w:val="00B369E8"/>
    <w:rsid w:val="00B375BB"/>
    <w:rsid w:val="00B4561F"/>
    <w:rsid w:val="00B54528"/>
    <w:rsid w:val="00B60011"/>
    <w:rsid w:val="00B97108"/>
    <w:rsid w:val="00BA6BB6"/>
    <w:rsid w:val="00BC33A3"/>
    <w:rsid w:val="00BD4C0A"/>
    <w:rsid w:val="00BF6C29"/>
    <w:rsid w:val="00C03C6A"/>
    <w:rsid w:val="00C2663B"/>
    <w:rsid w:val="00C3459C"/>
    <w:rsid w:val="00C358E6"/>
    <w:rsid w:val="00C36B45"/>
    <w:rsid w:val="00C505C3"/>
    <w:rsid w:val="00C56216"/>
    <w:rsid w:val="00C62347"/>
    <w:rsid w:val="00C7043B"/>
    <w:rsid w:val="00C819DF"/>
    <w:rsid w:val="00C82406"/>
    <w:rsid w:val="00CA5D76"/>
    <w:rsid w:val="00CC3EA6"/>
    <w:rsid w:val="00CE5670"/>
    <w:rsid w:val="00CF6A57"/>
    <w:rsid w:val="00D02796"/>
    <w:rsid w:val="00D02BF4"/>
    <w:rsid w:val="00D20A0C"/>
    <w:rsid w:val="00D30CF6"/>
    <w:rsid w:val="00D47588"/>
    <w:rsid w:val="00D54E79"/>
    <w:rsid w:val="00D70652"/>
    <w:rsid w:val="00D75120"/>
    <w:rsid w:val="00D777EA"/>
    <w:rsid w:val="00D83CE7"/>
    <w:rsid w:val="00D875AF"/>
    <w:rsid w:val="00D87C7A"/>
    <w:rsid w:val="00DE3467"/>
    <w:rsid w:val="00DE6FEE"/>
    <w:rsid w:val="00DF2260"/>
    <w:rsid w:val="00E242C2"/>
    <w:rsid w:val="00E67C6B"/>
    <w:rsid w:val="00E97BC2"/>
    <w:rsid w:val="00EB50AD"/>
    <w:rsid w:val="00EB79C2"/>
    <w:rsid w:val="00EC10BC"/>
    <w:rsid w:val="00ED26CB"/>
    <w:rsid w:val="00ED46EB"/>
    <w:rsid w:val="00F17F51"/>
    <w:rsid w:val="00F30ABB"/>
    <w:rsid w:val="00F427A0"/>
    <w:rsid w:val="00F649C7"/>
    <w:rsid w:val="00F85E72"/>
    <w:rsid w:val="00FD56C0"/>
    <w:rsid w:val="00FE2AD8"/>
    <w:rsid w:val="00FE7493"/>
    <w:rsid w:val="00FF4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94DBB585-3067-45A2-86C4-2AD6C05D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900B9"/>
  </w:style>
  <w:style w:type="paragraph" w:styleId="Heading1">
    <w:name w:val="heading 1"/>
    <w:basedOn w:val="Normal"/>
    <w:next w:val="Normal"/>
    <w:link w:val="Heading1Char"/>
    <w:uiPriority w:val="9"/>
    <w:qFormat/>
    <w:rsid w:val="00F30A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242C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AB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953D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53DD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53DD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53DD4"/>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300015"/>
    <w:pPr>
      <w:tabs>
        <w:tab w:val="center" w:pos="4703"/>
        <w:tab w:val="right" w:pos="9406"/>
      </w:tabs>
      <w:spacing w:after="0" w:line="240" w:lineRule="auto"/>
    </w:pPr>
  </w:style>
  <w:style w:type="character" w:customStyle="1" w:styleId="HeaderChar">
    <w:name w:val="Header Char"/>
    <w:basedOn w:val="DefaultParagraphFont"/>
    <w:link w:val="Header"/>
    <w:uiPriority w:val="99"/>
    <w:rsid w:val="00300015"/>
  </w:style>
  <w:style w:type="paragraph" w:styleId="Footer">
    <w:name w:val="footer"/>
    <w:basedOn w:val="Normal"/>
    <w:link w:val="FooterChar"/>
    <w:uiPriority w:val="99"/>
    <w:unhideWhenUsed/>
    <w:rsid w:val="00300015"/>
    <w:pPr>
      <w:tabs>
        <w:tab w:val="center" w:pos="4703"/>
        <w:tab w:val="right" w:pos="9406"/>
      </w:tabs>
      <w:spacing w:after="0" w:line="240" w:lineRule="auto"/>
    </w:pPr>
  </w:style>
  <w:style w:type="character" w:customStyle="1" w:styleId="FooterChar">
    <w:name w:val="Footer Char"/>
    <w:basedOn w:val="DefaultParagraphFont"/>
    <w:link w:val="Footer"/>
    <w:uiPriority w:val="99"/>
    <w:rsid w:val="00300015"/>
  </w:style>
  <w:style w:type="paragraph" w:styleId="BalloonText">
    <w:name w:val="Balloon Text"/>
    <w:basedOn w:val="Normal"/>
    <w:link w:val="BalloonTextChar"/>
    <w:uiPriority w:val="99"/>
    <w:semiHidden/>
    <w:unhideWhenUsed/>
    <w:rsid w:val="00D87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C7A"/>
    <w:rPr>
      <w:rFonts w:ascii="Tahoma" w:hAnsi="Tahoma" w:cs="Tahoma"/>
      <w:sz w:val="16"/>
      <w:szCs w:val="16"/>
    </w:rPr>
  </w:style>
  <w:style w:type="character" w:customStyle="1" w:styleId="Heading2Char">
    <w:name w:val="Heading 2 Char"/>
    <w:basedOn w:val="DefaultParagraphFont"/>
    <w:link w:val="Heading2"/>
    <w:uiPriority w:val="9"/>
    <w:rsid w:val="00E242C2"/>
    <w:rPr>
      <w:rFonts w:asciiTheme="majorHAnsi" w:eastAsiaTheme="majorEastAsia" w:hAnsiTheme="majorHAnsi" w:cstheme="majorBidi"/>
      <w:color w:val="365F91" w:themeColor="accent1" w:themeShade="BF"/>
      <w:sz w:val="26"/>
      <w:szCs w:val="26"/>
    </w:rPr>
  </w:style>
  <w:style w:type="paragraph" w:customStyle="1" w:styleId="GIMPcommand">
    <w:name w:val="GIMPcommand"/>
    <w:basedOn w:val="Normal"/>
    <w:next w:val="Normal"/>
    <w:link w:val="GIMPcommandChar"/>
    <w:qFormat/>
    <w:rsid w:val="00C3459C"/>
    <w:rPr>
      <w:rFonts w:ascii="Arial" w:hAnsi="Arial"/>
      <w:b/>
    </w:rPr>
  </w:style>
  <w:style w:type="character" w:customStyle="1" w:styleId="GIMPcommandChar">
    <w:name w:val="GIMPcommand Char"/>
    <w:basedOn w:val="DefaultParagraphFont"/>
    <w:link w:val="GIMPcommand"/>
    <w:rsid w:val="00C3459C"/>
    <w:rPr>
      <w:rFonts w:ascii="Arial" w:hAnsi="Arial"/>
      <w:b/>
    </w:rPr>
  </w:style>
  <w:style w:type="paragraph" w:styleId="ListParagraph">
    <w:name w:val="List Paragraph"/>
    <w:basedOn w:val="Normal"/>
    <w:uiPriority w:val="34"/>
    <w:qFormat/>
    <w:rsid w:val="00A420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42E63-BD41-49D7-A9CA-D3DC69C5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dc:creator>
  <cp:lastModifiedBy>Walter Schuit</cp:lastModifiedBy>
  <cp:revision>3</cp:revision>
  <dcterms:created xsi:type="dcterms:W3CDTF">2017-05-13T18:56:00Z</dcterms:created>
  <dcterms:modified xsi:type="dcterms:W3CDTF">2017-05-13T18:59:00Z</dcterms:modified>
</cp:coreProperties>
</file>